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4DF8" w14:textId="77777777" w:rsidR="002E5862" w:rsidRDefault="002E5862" w:rsidP="00A2308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sz w:val="24"/>
          <w:szCs w:val="24"/>
        </w:rPr>
      </w:pPr>
    </w:p>
    <w:p w14:paraId="56C1BB34" w14:textId="79FA196A" w:rsidR="00C25486" w:rsidRPr="008A68D6" w:rsidRDefault="006E3154" w:rsidP="00C2548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sz w:val="24"/>
          <w:szCs w:val="24"/>
        </w:rPr>
      </w:pPr>
      <w:r>
        <w:rPr>
          <w:rFonts w:ascii="Times-Roman" w:hAnsi="Times-Roman" w:cs="Times-Roman"/>
          <w:b/>
          <w:bCs/>
          <w:sz w:val="24"/>
          <w:szCs w:val="24"/>
        </w:rPr>
        <w:t xml:space="preserve">BEFOGADÓ </w:t>
      </w:r>
      <w:r w:rsidR="00C25486" w:rsidRPr="008A68D6">
        <w:rPr>
          <w:rFonts w:ascii="Times-Roman" w:hAnsi="Times-Roman" w:cs="Times-Roman"/>
          <w:b/>
          <w:bCs/>
          <w:sz w:val="24"/>
          <w:szCs w:val="24"/>
        </w:rPr>
        <w:t>NYILATKOZAT</w:t>
      </w:r>
    </w:p>
    <w:p w14:paraId="61378F4F" w14:textId="77777777" w:rsidR="00C25486" w:rsidRPr="008A68D6" w:rsidRDefault="00C25486" w:rsidP="00C2548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sz w:val="24"/>
          <w:szCs w:val="24"/>
        </w:rPr>
      </w:pPr>
      <w:r w:rsidRPr="008A68D6">
        <w:rPr>
          <w:rFonts w:ascii="Times-Roman" w:hAnsi="Times-Roman" w:cs="Times-Roman"/>
          <w:b/>
          <w:bCs/>
          <w:sz w:val="24"/>
          <w:szCs w:val="24"/>
        </w:rPr>
        <w:t>HOSPITÁLÁSRA / GYAKORLÓTANÍTÁSRA TÖRTÉNŐ FOGADÁSHOZ</w:t>
      </w:r>
    </w:p>
    <w:p w14:paraId="2B81A63D" w14:textId="77777777" w:rsidR="00C25486" w:rsidRPr="008A68D6" w:rsidRDefault="00C25486" w:rsidP="00C2548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</w:p>
    <w:p w14:paraId="27D33227" w14:textId="77777777" w:rsidR="00C25486" w:rsidRPr="008A68D6" w:rsidRDefault="00C25486" w:rsidP="00C2548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 w:rsidRPr="008A68D6">
        <w:rPr>
          <w:rFonts w:ascii="Times-Bold" w:hAnsi="Times-Bold" w:cs="Times-Bold"/>
          <w:b/>
          <w:bCs/>
        </w:rPr>
        <w:t>a Pázmány Péter Katolikus Egyetem Hittudományi Kara részére</w:t>
      </w:r>
    </w:p>
    <w:p w14:paraId="6C37BA49" w14:textId="77777777" w:rsidR="00C25486" w:rsidRDefault="00C25486" w:rsidP="00C2548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14:paraId="60AE91FE" w14:textId="77777777" w:rsidR="002E5862" w:rsidRDefault="002E5862" w:rsidP="00BC267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14:paraId="6E298813" w14:textId="77777777" w:rsidR="002E5862" w:rsidRDefault="002E5862" w:rsidP="00BC267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4536"/>
        <w:gridCol w:w="1837"/>
      </w:tblGrid>
      <w:tr w:rsidR="000F45BE" w:rsidRPr="00F757D9" w14:paraId="29EDB73A" w14:textId="77777777" w:rsidTr="005D7CE2">
        <w:trPr>
          <w:trHeight w:val="58"/>
        </w:trPr>
        <w:tc>
          <w:tcPr>
            <w:tcW w:w="2689" w:type="dxa"/>
          </w:tcPr>
          <w:p w14:paraId="152321E7" w14:textId="6021F31F" w:rsidR="000F45BE" w:rsidRPr="002E5862" w:rsidRDefault="000F45BE" w:rsidP="002E5862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58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Hallgató neve:</w:t>
            </w:r>
          </w:p>
        </w:tc>
        <w:tc>
          <w:tcPr>
            <w:tcW w:w="6373" w:type="dxa"/>
            <w:gridSpan w:val="2"/>
          </w:tcPr>
          <w:p w14:paraId="7FD8597B" w14:textId="77777777" w:rsidR="000F45BE" w:rsidRPr="00F757D9" w:rsidRDefault="000F45BE" w:rsidP="002E5862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5BE" w:rsidRPr="00F757D9" w14:paraId="3020488C" w14:textId="77777777" w:rsidTr="002E5862">
        <w:tc>
          <w:tcPr>
            <w:tcW w:w="2689" w:type="dxa"/>
          </w:tcPr>
          <w:p w14:paraId="1F9AE325" w14:textId="406CF577" w:rsidR="000F45BE" w:rsidRPr="002E5862" w:rsidRDefault="000F45BE" w:rsidP="002E5862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58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Szak:</w:t>
            </w:r>
          </w:p>
        </w:tc>
        <w:tc>
          <w:tcPr>
            <w:tcW w:w="6373" w:type="dxa"/>
            <w:gridSpan w:val="2"/>
          </w:tcPr>
          <w:p w14:paraId="1408C954" w14:textId="7151611A" w:rsidR="000F45BE" w:rsidRPr="002E5862" w:rsidRDefault="00462AFA" w:rsidP="002E5862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PPKE HTK Katolikus teológus</w:t>
            </w:r>
          </w:p>
        </w:tc>
      </w:tr>
      <w:tr w:rsidR="00F757D9" w:rsidRPr="00F757D9" w14:paraId="131D2355" w14:textId="77777777" w:rsidTr="002E5862">
        <w:tc>
          <w:tcPr>
            <w:tcW w:w="2689" w:type="dxa"/>
          </w:tcPr>
          <w:p w14:paraId="16AC21EA" w14:textId="462E3ADB" w:rsidR="00F757D9" w:rsidRPr="00F757D9" w:rsidRDefault="00F757D9" w:rsidP="002E5862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Tagozat (kérjük bekarikázni):</w:t>
            </w:r>
          </w:p>
        </w:tc>
        <w:tc>
          <w:tcPr>
            <w:tcW w:w="6373" w:type="dxa"/>
            <w:gridSpan w:val="2"/>
          </w:tcPr>
          <w:p w14:paraId="649DC1B5" w14:textId="6DEB1CC1" w:rsidR="00F757D9" w:rsidRDefault="00F757D9" w:rsidP="002E5862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nappali / levelező</w:t>
            </w:r>
          </w:p>
        </w:tc>
      </w:tr>
      <w:tr w:rsidR="00F757D9" w:rsidRPr="00F757D9" w14:paraId="493A31EA" w14:textId="77777777" w:rsidTr="00C25486">
        <w:tc>
          <w:tcPr>
            <w:tcW w:w="2689" w:type="dxa"/>
          </w:tcPr>
          <w:p w14:paraId="5B3E2D07" w14:textId="58DBE02C" w:rsidR="00F757D9" w:rsidRPr="00C25486" w:rsidRDefault="00F757D9" w:rsidP="002E5862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25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Gyakorlat</w:t>
            </w:r>
            <w:r w:rsidRPr="00C25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324A" w:rsidRPr="00C25486">
              <w:rPr>
                <w:rFonts w:ascii="Times New Roman" w:hAnsi="Times New Roman" w:cs="Times New Roman"/>
                <w:sz w:val="20"/>
                <w:szCs w:val="20"/>
              </w:rPr>
              <w:t xml:space="preserve">megnevezése </w:t>
            </w:r>
            <w:r w:rsidRPr="00C25486">
              <w:rPr>
                <w:rFonts w:ascii="Times New Roman" w:hAnsi="Times New Roman" w:cs="Times New Roman"/>
                <w:sz w:val="20"/>
                <w:szCs w:val="20"/>
              </w:rPr>
              <w:t>és ideje:</w:t>
            </w:r>
          </w:p>
        </w:tc>
        <w:tc>
          <w:tcPr>
            <w:tcW w:w="4536" w:type="dxa"/>
          </w:tcPr>
          <w:p w14:paraId="5C5E20C8" w14:textId="03F6A9EB" w:rsidR="00FA324A" w:rsidRPr="00C25486" w:rsidRDefault="00FA324A" w:rsidP="006E31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486">
              <w:rPr>
                <w:rFonts w:ascii="Times New Roman" w:hAnsi="Times New Roman" w:cs="Times New Roman"/>
                <w:bCs/>
                <w:sz w:val="20"/>
                <w:szCs w:val="20"/>
              </w:rPr>
              <w:t>HXXPSOTG0</w:t>
            </w:r>
            <w:r w:rsidR="006E315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C25486">
              <w:rPr>
                <w:rFonts w:ascii="Times New Roman" w:hAnsi="Times New Roman" w:cs="Times New Roman"/>
                <w:bCs/>
                <w:sz w:val="20"/>
                <w:szCs w:val="20"/>
              </w:rPr>
              <w:t>AX Tanítási gyakorlat I</w:t>
            </w:r>
            <w:r w:rsidR="006E3154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C2548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221C7558" w14:textId="68229998" w:rsidR="00FA324A" w:rsidRPr="00C25486" w:rsidRDefault="00FA324A" w:rsidP="006E31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486">
              <w:rPr>
                <w:rFonts w:ascii="Times New Roman" w:hAnsi="Times New Roman" w:cs="Times New Roman"/>
                <w:bCs/>
                <w:sz w:val="20"/>
                <w:szCs w:val="20"/>
              </w:rPr>
              <w:t>HXXPSOTG0</w:t>
            </w:r>
            <w:r w:rsidR="006E315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C25486">
              <w:rPr>
                <w:rFonts w:ascii="Times New Roman" w:hAnsi="Times New Roman" w:cs="Times New Roman"/>
                <w:bCs/>
                <w:sz w:val="20"/>
                <w:szCs w:val="20"/>
              </w:rPr>
              <w:t>BX Tanítási gyakorlat I</w:t>
            </w:r>
            <w:r w:rsidR="006E3154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C2548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7B524B11" w14:textId="3A7ADBC8" w:rsidR="00F757D9" w:rsidRPr="00C25486" w:rsidRDefault="00FA324A" w:rsidP="006E3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5486">
              <w:rPr>
                <w:rFonts w:ascii="Times New Roman" w:hAnsi="Times New Roman" w:cs="Times New Roman"/>
                <w:bCs/>
                <w:sz w:val="20"/>
                <w:szCs w:val="20"/>
              </w:rPr>
              <w:t>HXXPSOTG0</w:t>
            </w:r>
            <w:r w:rsidR="006E315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C25486">
              <w:rPr>
                <w:rFonts w:ascii="Times New Roman" w:hAnsi="Times New Roman" w:cs="Times New Roman"/>
                <w:bCs/>
                <w:sz w:val="20"/>
                <w:szCs w:val="20"/>
              </w:rPr>
              <w:t>CX Tanítási gyakorlat I</w:t>
            </w:r>
            <w:r w:rsidR="006E3154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C2548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37" w:type="dxa"/>
            <w:vAlign w:val="center"/>
          </w:tcPr>
          <w:p w14:paraId="1F16D01A" w14:textId="691E14FA" w:rsidR="00F757D9" w:rsidRPr="00C25486" w:rsidRDefault="00F757D9" w:rsidP="00C2548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48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732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254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E3154">
              <w:rPr>
                <w:rFonts w:ascii="Times New Roman" w:hAnsi="Times New Roman" w:cs="Times New Roman"/>
                <w:sz w:val="20"/>
                <w:szCs w:val="20"/>
              </w:rPr>
              <w:t>őszi</w:t>
            </w:r>
            <w:r w:rsidRPr="00C25486">
              <w:rPr>
                <w:rFonts w:ascii="Times New Roman" w:hAnsi="Times New Roman" w:cs="Times New Roman"/>
                <w:sz w:val="20"/>
                <w:szCs w:val="20"/>
              </w:rPr>
              <w:t xml:space="preserve"> félév</w:t>
            </w:r>
          </w:p>
        </w:tc>
      </w:tr>
      <w:tr w:rsidR="000F45BE" w:rsidRPr="00F757D9" w14:paraId="6C3C451F" w14:textId="77777777" w:rsidTr="002E5862">
        <w:tc>
          <w:tcPr>
            <w:tcW w:w="2689" w:type="dxa"/>
          </w:tcPr>
          <w:p w14:paraId="618C0311" w14:textId="11F524DE" w:rsidR="000F45BE" w:rsidRPr="00F757D9" w:rsidRDefault="002E5862" w:rsidP="002E5862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E58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Intézmény</w:t>
            </w:r>
            <w:r w:rsidR="000F45BE" w:rsidRPr="002E58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58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 w:rsidR="000F45BE" w:rsidRPr="002E58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Plébánia</w:t>
            </w:r>
            <w:r w:rsidR="000F45BE" w:rsidRPr="00F757D9">
              <w:rPr>
                <w:rFonts w:ascii="Times New Roman" w:hAnsi="Times New Roman" w:cs="Times New Roman"/>
                <w:sz w:val="20"/>
                <w:szCs w:val="20"/>
              </w:rPr>
              <w:t xml:space="preserve"> neve:</w:t>
            </w:r>
          </w:p>
        </w:tc>
        <w:tc>
          <w:tcPr>
            <w:tcW w:w="6373" w:type="dxa"/>
            <w:gridSpan w:val="2"/>
          </w:tcPr>
          <w:p w14:paraId="535E85B5" w14:textId="77777777" w:rsidR="000F45BE" w:rsidRPr="00F757D9" w:rsidRDefault="000F45BE" w:rsidP="002E5862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086" w:rsidRPr="00F757D9" w14:paraId="051A1429" w14:textId="77777777" w:rsidTr="002E5862">
        <w:tc>
          <w:tcPr>
            <w:tcW w:w="2689" w:type="dxa"/>
          </w:tcPr>
          <w:p w14:paraId="2DF0CE1D" w14:textId="4CC9F713" w:rsidR="00A23086" w:rsidRPr="00F757D9" w:rsidRDefault="00A23086" w:rsidP="002E586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címe:</w:t>
            </w:r>
          </w:p>
        </w:tc>
        <w:tc>
          <w:tcPr>
            <w:tcW w:w="6373" w:type="dxa"/>
            <w:gridSpan w:val="2"/>
          </w:tcPr>
          <w:p w14:paraId="0A1FE829" w14:textId="77777777" w:rsidR="00A23086" w:rsidRPr="00F757D9" w:rsidRDefault="00A23086" w:rsidP="002E5862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5BE" w:rsidRPr="00F757D9" w14:paraId="382971A3" w14:textId="77777777" w:rsidTr="002E5862">
        <w:tc>
          <w:tcPr>
            <w:tcW w:w="2689" w:type="dxa"/>
          </w:tcPr>
          <w:p w14:paraId="5F34A454" w14:textId="3F17D3FF" w:rsidR="000F45BE" w:rsidRPr="00F757D9" w:rsidRDefault="002E5862" w:rsidP="002E5862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Igazgató </w:t>
            </w:r>
            <w:r w:rsidR="000F45BE" w:rsidRPr="00F757D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45BE" w:rsidRPr="00F757D9">
              <w:rPr>
                <w:rFonts w:ascii="Times New Roman" w:hAnsi="Times New Roman" w:cs="Times New Roman"/>
                <w:sz w:val="20"/>
                <w:szCs w:val="20"/>
              </w:rPr>
              <w:t>Plébános</w:t>
            </w:r>
            <w:r w:rsidR="00A23086">
              <w:rPr>
                <w:rFonts w:ascii="Times New Roman" w:hAnsi="Times New Roman" w:cs="Times New Roman"/>
                <w:sz w:val="20"/>
                <w:szCs w:val="20"/>
              </w:rPr>
              <w:t xml:space="preserve"> neve</w:t>
            </w:r>
            <w:r w:rsidR="000F45BE" w:rsidRPr="00F757D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373" w:type="dxa"/>
            <w:gridSpan w:val="2"/>
          </w:tcPr>
          <w:p w14:paraId="01912447" w14:textId="77777777" w:rsidR="000F45BE" w:rsidRPr="00F757D9" w:rsidRDefault="000F45BE" w:rsidP="002E5862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086" w:rsidRPr="00F757D9" w14:paraId="27E7888E" w14:textId="77777777" w:rsidTr="002E5862">
        <w:tc>
          <w:tcPr>
            <w:tcW w:w="2689" w:type="dxa"/>
          </w:tcPr>
          <w:p w14:paraId="73F0FFB6" w14:textId="14C4ED6B" w:rsidR="00A23086" w:rsidRDefault="00A23086" w:rsidP="002E586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2E3E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mail, telefon:</w:t>
            </w:r>
          </w:p>
        </w:tc>
        <w:tc>
          <w:tcPr>
            <w:tcW w:w="6373" w:type="dxa"/>
            <w:gridSpan w:val="2"/>
          </w:tcPr>
          <w:p w14:paraId="7F8EE4AC" w14:textId="77777777" w:rsidR="00A23086" w:rsidRPr="00F757D9" w:rsidRDefault="00A23086" w:rsidP="002E5862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5BE" w:rsidRPr="00F757D9" w14:paraId="0AB7A966" w14:textId="77777777" w:rsidTr="002E5862">
        <w:tc>
          <w:tcPr>
            <w:tcW w:w="2689" w:type="dxa"/>
          </w:tcPr>
          <w:p w14:paraId="28F95CC0" w14:textId="16DCB8F8" w:rsidR="000F45BE" w:rsidRPr="00F757D9" w:rsidRDefault="00A23086" w:rsidP="002E5862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Mentortanár</w:t>
            </w:r>
            <w:r w:rsidR="00C25486"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neve</w:t>
            </w:r>
            <w:r w:rsidR="000F45BE" w:rsidRPr="00F757D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373" w:type="dxa"/>
            <w:gridSpan w:val="2"/>
          </w:tcPr>
          <w:p w14:paraId="0167EB39" w14:textId="77777777" w:rsidR="000F45BE" w:rsidRPr="00F757D9" w:rsidRDefault="000F45BE" w:rsidP="002E5862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5BE" w:rsidRPr="00F757D9" w14:paraId="5B132ACD" w14:textId="77777777" w:rsidTr="002E5862">
        <w:tc>
          <w:tcPr>
            <w:tcW w:w="2689" w:type="dxa"/>
          </w:tcPr>
          <w:p w14:paraId="49A440FD" w14:textId="61D4D62B" w:rsidR="000F45BE" w:rsidRPr="00F757D9" w:rsidRDefault="00A23086" w:rsidP="002E586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2E3E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mail, telefon:</w:t>
            </w:r>
          </w:p>
        </w:tc>
        <w:tc>
          <w:tcPr>
            <w:tcW w:w="6373" w:type="dxa"/>
            <w:gridSpan w:val="2"/>
          </w:tcPr>
          <w:p w14:paraId="3D5E05D9" w14:textId="77777777" w:rsidR="000F45BE" w:rsidRPr="00F757D9" w:rsidRDefault="000F45BE" w:rsidP="002E5862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0C534C" w14:textId="77777777" w:rsidR="00BC2678" w:rsidRDefault="00BC2678" w:rsidP="00BC267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14:paraId="44E44F8B" w14:textId="25950DCC" w:rsidR="00BC2678" w:rsidRPr="002E5862" w:rsidRDefault="00A23086" w:rsidP="00BC267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2E5862">
        <w:rPr>
          <w:rFonts w:ascii="Times-Roman" w:hAnsi="Times-Roman" w:cs="Times-Roman"/>
          <w:sz w:val="24"/>
          <w:szCs w:val="24"/>
        </w:rPr>
        <w:t xml:space="preserve">Az </w:t>
      </w:r>
      <w:r w:rsidR="002E5862">
        <w:rPr>
          <w:rFonts w:ascii="Times-Roman" w:hAnsi="Times-Roman" w:cs="Times-Roman"/>
          <w:sz w:val="24"/>
          <w:szCs w:val="24"/>
        </w:rPr>
        <w:t>I</w:t>
      </w:r>
      <w:r w:rsidRPr="002E5862">
        <w:rPr>
          <w:rFonts w:ascii="Times-Roman" w:hAnsi="Times-Roman" w:cs="Times-Roman"/>
          <w:sz w:val="24"/>
          <w:szCs w:val="24"/>
        </w:rPr>
        <w:t>ntézmény</w:t>
      </w:r>
      <w:r w:rsidR="002E5862">
        <w:rPr>
          <w:rFonts w:ascii="Times-Roman" w:hAnsi="Times-Roman" w:cs="Times-Roman"/>
          <w:sz w:val="24"/>
          <w:szCs w:val="24"/>
        </w:rPr>
        <w:t xml:space="preserve"> / P</w:t>
      </w:r>
      <w:r w:rsidRPr="002E5862">
        <w:rPr>
          <w:rFonts w:ascii="Times-Roman" w:hAnsi="Times-Roman" w:cs="Times-Roman"/>
          <w:sz w:val="24"/>
          <w:szCs w:val="24"/>
        </w:rPr>
        <w:t>lébánia képviseletében előzetesen arról nyilatkozom, hogy</w:t>
      </w:r>
      <w:r w:rsidR="002E5862">
        <w:rPr>
          <w:rFonts w:ascii="Times-Roman" w:hAnsi="Times-Roman" w:cs="Times-Roman"/>
          <w:sz w:val="24"/>
          <w:szCs w:val="24"/>
        </w:rPr>
        <w:t xml:space="preserve"> a tantárgyleírás ismeretében</w:t>
      </w:r>
      <w:r w:rsidRPr="002E5862">
        <w:rPr>
          <w:rFonts w:ascii="Times-Roman" w:hAnsi="Times-Roman" w:cs="Times-Roman"/>
          <w:sz w:val="24"/>
          <w:szCs w:val="24"/>
        </w:rPr>
        <w:t xml:space="preserve"> készek vagyunk a fenti hallgató gyakorlaton való fogadására, amennyiben arról megállapodás kötésére kerül sor a P</w:t>
      </w:r>
      <w:r w:rsidR="002E5862">
        <w:rPr>
          <w:rFonts w:ascii="Times-Roman" w:hAnsi="Times-Roman" w:cs="Times-Roman"/>
          <w:sz w:val="24"/>
          <w:szCs w:val="24"/>
        </w:rPr>
        <w:t>ázmány Péter Katolikus Egyetem Hittudományi Karával</w:t>
      </w:r>
      <w:r w:rsidRPr="002E5862">
        <w:rPr>
          <w:rFonts w:ascii="Times-Roman" w:hAnsi="Times-Roman" w:cs="Times-Roman"/>
          <w:sz w:val="24"/>
          <w:szCs w:val="24"/>
        </w:rPr>
        <w:t>.</w:t>
      </w:r>
    </w:p>
    <w:p w14:paraId="38C55D47" w14:textId="77777777" w:rsidR="000F45BE" w:rsidRPr="002E5862" w:rsidRDefault="000F45BE" w:rsidP="00BC267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66620678" w14:textId="77777777" w:rsidR="00BC2678" w:rsidRPr="002E5862" w:rsidRDefault="00BC2678" w:rsidP="00BC267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599F22E7" w14:textId="77777777" w:rsidR="00BC2678" w:rsidRPr="002E5862" w:rsidRDefault="00BC2678" w:rsidP="00BC267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490AD4AE" w14:textId="77777777" w:rsidR="00BC2678" w:rsidRPr="002E5862" w:rsidRDefault="00BC2678" w:rsidP="00BC267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3F8DEC1B" w14:textId="4AD09DA3" w:rsidR="00BC2678" w:rsidRDefault="00BC2678" w:rsidP="00BC267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Kelt</w:t>
      </w:r>
      <w:r w:rsidR="00A23086">
        <w:rPr>
          <w:rFonts w:ascii="Times-Roman" w:hAnsi="Times-Roman" w:cs="Times-Roman"/>
          <w:sz w:val="24"/>
          <w:szCs w:val="24"/>
        </w:rPr>
        <w:t xml:space="preserve">, </w:t>
      </w:r>
      <w:r>
        <w:rPr>
          <w:rFonts w:ascii="Times-Roman" w:hAnsi="Times-Roman" w:cs="Times-Roman"/>
          <w:sz w:val="24"/>
          <w:szCs w:val="24"/>
        </w:rPr>
        <w:t>…………………………</w:t>
      </w:r>
      <w:r w:rsidR="002E5862">
        <w:rPr>
          <w:rFonts w:ascii="Times-Roman" w:hAnsi="Times-Roman" w:cs="Times-Roman"/>
          <w:sz w:val="24"/>
          <w:szCs w:val="24"/>
        </w:rPr>
        <w:t xml:space="preserve"> , </w:t>
      </w:r>
      <w:r>
        <w:rPr>
          <w:rFonts w:ascii="Times-Roman" w:hAnsi="Times-Roman" w:cs="Times-Roman"/>
          <w:sz w:val="24"/>
          <w:szCs w:val="24"/>
        </w:rPr>
        <w:t>20</w:t>
      </w:r>
      <w:r w:rsidR="00A23086">
        <w:rPr>
          <w:rFonts w:ascii="Times-Roman" w:hAnsi="Times-Roman" w:cs="Times-Roman"/>
          <w:sz w:val="24"/>
          <w:szCs w:val="24"/>
        </w:rPr>
        <w:t>2</w:t>
      </w:r>
      <w:r w:rsidR="003732A1">
        <w:rPr>
          <w:rFonts w:ascii="Times-Roman" w:hAnsi="Times-Roman" w:cs="Times-Roman"/>
          <w:sz w:val="24"/>
          <w:szCs w:val="24"/>
        </w:rPr>
        <w:t>6</w:t>
      </w:r>
      <w:r w:rsidR="00A23086">
        <w:rPr>
          <w:rFonts w:ascii="Times-Roman" w:hAnsi="Times-Roman" w:cs="Times-Roman"/>
          <w:sz w:val="24"/>
          <w:szCs w:val="24"/>
        </w:rPr>
        <w:t xml:space="preserve">. </w:t>
      </w:r>
      <w:r>
        <w:rPr>
          <w:rFonts w:ascii="Times-Roman" w:hAnsi="Times-Roman" w:cs="Times-Roman"/>
          <w:sz w:val="24"/>
          <w:szCs w:val="24"/>
        </w:rPr>
        <w:t>év</w:t>
      </w:r>
      <w:r w:rsidR="00A23086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…………………</w:t>
      </w:r>
      <w:r w:rsidR="00A23086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hó</w:t>
      </w:r>
      <w:r w:rsidR="00A23086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…….</w:t>
      </w:r>
      <w:r w:rsidR="00A23086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nap</w:t>
      </w:r>
    </w:p>
    <w:p w14:paraId="42A799EE" w14:textId="77777777" w:rsidR="00BC2678" w:rsidRDefault="00BC2678" w:rsidP="00BC267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32C91C4C" w14:textId="77777777" w:rsidR="00BC2678" w:rsidRDefault="00BC2678" w:rsidP="00BC267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2D97FC94" w14:textId="77777777" w:rsidR="002E5862" w:rsidRDefault="002E5862" w:rsidP="00BC267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684F6B78" w14:textId="623F0999" w:rsidR="00BC2678" w:rsidRDefault="00BC2678" w:rsidP="002E5862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</w:t>
      </w:r>
      <w:r w:rsidR="002E5862">
        <w:rPr>
          <w:rFonts w:ascii="Times-Roman" w:hAnsi="Times-Roman" w:cs="Times-Roman"/>
          <w:sz w:val="24"/>
          <w:szCs w:val="24"/>
        </w:rPr>
        <w:t>.</w:t>
      </w:r>
      <w:r>
        <w:rPr>
          <w:rFonts w:ascii="Times-Roman" w:hAnsi="Times-Roman" w:cs="Times-Roman"/>
          <w:sz w:val="24"/>
          <w:szCs w:val="24"/>
        </w:rPr>
        <w:t>H.</w:t>
      </w:r>
    </w:p>
    <w:p w14:paraId="468EB4DC" w14:textId="77777777" w:rsidR="002E5862" w:rsidRDefault="002E5862" w:rsidP="00BC267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54798EE0" w14:textId="77777777" w:rsidR="002E5862" w:rsidRDefault="002E5862" w:rsidP="00BC267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72970FF0" w14:textId="77777777" w:rsidR="002E5862" w:rsidRDefault="002E5862" w:rsidP="00BC267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49DACEF5" w14:textId="6BBD33CF" w:rsidR="00BC2678" w:rsidRDefault="00BC2678" w:rsidP="00BC267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………….………………….</w:t>
      </w:r>
    </w:p>
    <w:p w14:paraId="6A426A36" w14:textId="42832F17" w:rsidR="00625A01" w:rsidRDefault="002E5862" w:rsidP="00BC2678">
      <w:r>
        <w:rPr>
          <w:rFonts w:ascii="Times-Roman" w:hAnsi="Times-Roman" w:cs="Times-Roman"/>
          <w:sz w:val="24"/>
          <w:szCs w:val="24"/>
        </w:rPr>
        <w:t>Intézményvezető</w:t>
      </w:r>
      <w:r w:rsidR="00BC2678">
        <w:rPr>
          <w:rFonts w:ascii="Times-Roman" w:hAnsi="Times-Roman" w:cs="Times-Roman"/>
          <w:sz w:val="24"/>
          <w:szCs w:val="24"/>
        </w:rPr>
        <w:t>/ Plébános</w:t>
      </w:r>
    </w:p>
    <w:sectPr w:rsidR="00625A01" w:rsidSect="00625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875B3" w14:textId="77777777" w:rsidR="005725E8" w:rsidRDefault="005725E8" w:rsidP="00C25486">
      <w:pPr>
        <w:spacing w:after="0" w:line="240" w:lineRule="auto"/>
      </w:pPr>
      <w:r>
        <w:separator/>
      </w:r>
    </w:p>
  </w:endnote>
  <w:endnote w:type="continuationSeparator" w:id="0">
    <w:p w14:paraId="6A6D29E3" w14:textId="77777777" w:rsidR="005725E8" w:rsidRDefault="005725E8" w:rsidP="00C2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56F7F" w14:textId="77777777" w:rsidR="005725E8" w:rsidRDefault="005725E8" w:rsidP="00C25486">
      <w:pPr>
        <w:spacing w:after="0" w:line="240" w:lineRule="auto"/>
      </w:pPr>
      <w:r>
        <w:separator/>
      </w:r>
    </w:p>
  </w:footnote>
  <w:footnote w:type="continuationSeparator" w:id="0">
    <w:p w14:paraId="21056BB8" w14:textId="77777777" w:rsidR="005725E8" w:rsidRDefault="005725E8" w:rsidP="00C25486">
      <w:pPr>
        <w:spacing w:after="0" w:line="240" w:lineRule="auto"/>
      </w:pPr>
      <w:r>
        <w:continuationSeparator/>
      </w:r>
    </w:p>
  </w:footnote>
  <w:footnote w:id="1">
    <w:p w14:paraId="2CB0BC2A" w14:textId="77777777" w:rsidR="00C25486" w:rsidRDefault="00C25486" w:rsidP="00C25486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8A68D6">
        <w:rPr>
          <w:rFonts w:ascii="Times New Roman" w:hAnsi="Times New Roman" w:cs="Times New Roman"/>
        </w:rPr>
        <w:t>Mentortanár az lehet, aki hitoktatásra szóló mi</w:t>
      </w:r>
      <w:r>
        <w:rPr>
          <w:rFonts w:ascii="Times New Roman" w:hAnsi="Times New Roman" w:cs="Times New Roman"/>
        </w:rPr>
        <w:t>s</w:t>
      </w:r>
      <w:r w:rsidRPr="008A68D6">
        <w:rPr>
          <w:rFonts w:ascii="Times New Roman" w:hAnsi="Times New Roman" w:cs="Times New Roman"/>
        </w:rPr>
        <w:t>sio canonica-val rendelkezik</w:t>
      </w:r>
      <w:r>
        <w:rPr>
          <w:rFonts w:ascii="Times New Roman" w:hAnsi="Times New Roman" w:cs="Times New Roman"/>
        </w:rPr>
        <w:t xml:space="preserve"> az adott gyakorlóhelyre és időszakra</w:t>
      </w:r>
      <w:r w:rsidRPr="008A68D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678"/>
    <w:rsid w:val="000F45BE"/>
    <w:rsid w:val="00205CC9"/>
    <w:rsid w:val="002C3D95"/>
    <w:rsid w:val="002E3EEC"/>
    <w:rsid w:val="002E5862"/>
    <w:rsid w:val="003732A1"/>
    <w:rsid w:val="00462AFA"/>
    <w:rsid w:val="004A3196"/>
    <w:rsid w:val="005725E8"/>
    <w:rsid w:val="005A2B8B"/>
    <w:rsid w:val="005C43CE"/>
    <w:rsid w:val="005D7CE2"/>
    <w:rsid w:val="00625A01"/>
    <w:rsid w:val="0069235D"/>
    <w:rsid w:val="006E3154"/>
    <w:rsid w:val="007B0359"/>
    <w:rsid w:val="0091123B"/>
    <w:rsid w:val="00A23086"/>
    <w:rsid w:val="00A602B7"/>
    <w:rsid w:val="00AC709D"/>
    <w:rsid w:val="00BC0C06"/>
    <w:rsid w:val="00BC2678"/>
    <w:rsid w:val="00C21BCE"/>
    <w:rsid w:val="00C25486"/>
    <w:rsid w:val="00C47531"/>
    <w:rsid w:val="00D4095E"/>
    <w:rsid w:val="00D43B1D"/>
    <w:rsid w:val="00D621EC"/>
    <w:rsid w:val="00DB569C"/>
    <w:rsid w:val="00F3311D"/>
    <w:rsid w:val="00F37F40"/>
    <w:rsid w:val="00F757D9"/>
    <w:rsid w:val="00FA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16F2"/>
  <w15:docId w15:val="{71C4F402-AB52-4A6C-B405-E19F3B5F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757D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C7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2548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2548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254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EJG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LAPorig</dc:creator>
  <cp:keywords/>
  <dc:description/>
  <cp:lastModifiedBy>Fejes Máté</cp:lastModifiedBy>
  <cp:revision>3</cp:revision>
  <dcterms:created xsi:type="dcterms:W3CDTF">2026-06-16T10:06:00Z</dcterms:created>
  <dcterms:modified xsi:type="dcterms:W3CDTF">2026-06-16T10:06:00Z</dcterms:modified>
</cp:coreProperties>
</file>